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ABB7C1">
      <w:pPr>
        <w:widowControl/>
        <w:spacing w:line="588" w:lineRule="exact"/>
        <w:jc w:val="center"/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  <w:t>南开大学第八届“校长杯”创新创业大赛</w:t>
      </w:r>
    </w:p>
    <w:p w14:paraId="48CC4B40">
      <w:pPr>
        <w:widowControl/>
        <w:spacing w:line="588" w:lineRule="exact"/>
        <w:jc w:val="center"/>
        <w:rPr>
          <w:rFonts w:hint="eastAsia" w:ascii="方正小标宋_GBK" w:hAnsi="方正小标宋_GBK" w:eastAsia="方正小标宋_GBK" w:cs="方正小标宋_GBK"/>
          <w:kern w:val="0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b/>
          <w:bCs/>
          <w:kern w:val="0"/>
          <w:sz w:val="44"/>
          <w:szCs w:val="44"/>
          <w:lang w:val="en-US" w:eastAsia="zh-CN"/>
        </w:rPr>
        <w:t>创业赛申报作品材料清单</w:t>
      </w:r>
    </w:p>
    <w:p w14:paraId="46628A70">
      <w:pPr>
        <w:widowControl/>
        <w:spacing w:line="588" w:lineRule="exact"/>
        <w:ind w:firstLine="680" w:firstLineChars="200"/>
        <w:rPr>
          <w:rFonts w:hint="eastAsia" w:ascii="仿宋" w:hAnsi="仿宋" w:eastAsia="仿宋" w:cs="仿宋"/>
          <w:kern w:val="0"/>
          <w:sz w:val="34"/>
          <w:szCs w:val="34"/>
        </w:rPr>
      </w:pPr>
    </w:p>
    <w:p w14:paraId="501D6B90"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仿宋"/>
          <w:kern w:val="0"/>
          <w:sz w:val="32"/>
          <w:szCs w:val="32"/>
        </w:rPr>
        <w:t>.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商业计划书电子版（PDF文件），命名格式为“项目名-计划书”</w:t>
      </w:r>
    </w:p>
    <w:p w14:paraId="180B58BB"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仿宋"/>
          <w:kern w:val="0"/>
          <w:sz w:val="32"/>
          <w:szCs w:val="32"/>
        </w:rPr>
        <w:t>.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60页以内项目介绍ppt电子版（PDF文件），命名格式为“项目名-PPT”</w:t>
      </w:r>
    </w:p>
    <w:p w14:paraId="2E43ADC1"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3.其他证明材料（如工商登记证书、股权文件、发明专利（软著）证书、销售合同等），请扫描在同一个PDF文件中，命名格式为“项目名-证明材料”，同时在系统申报界面需直接上传各项知识产权信息及获奖信息。</w:t>
      </w:r>
      <w:bookmarkStart w:id="0" w:name="_GoBack"/>
      <w:bookmarkEnd w:id="0"/>
    </w:p>
    <w:p w14:paraId="5DF0B1FB">
      <w:pPr>
        <w:widowControl/>
        <w:numPr>
          <w:ilvl w:val="0"/>
          <w:numId w:val="0"/>
        </w:numPr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A346CB8-9C90-468E-8392-960FB0EC7AA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47413147-97A5-4268-BC86-FE8F2EFB998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DE06EF5B-F4F5-45C9-9F91-88C5B7046A4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51802E5-BCF7-43FA-B7BF-54D65C73A556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77C17301-8B91-4F24-B7D1-762D39A5B6BE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6" w:fontKey="{81059160-4CA4-43C6-82F3-FB5628782448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DDA9EA65-77AB-4F14-9E78-DB3496F771B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BjMzg1ODFiZjk1ZTk4MzYzZjdiNjkxNjY3MWQ0ZjcifQ=="/>
    <w:docVar w:name="KSO_WPS_MARK_KEY" w:val="4c6be6ef-d3ad-4155-aa3b-36bf7123299b"/>
  </w:docVars>
  <w:rsids>
    <w:rsidRoot w:val="009979CB"/>
    <w:rsid w:val="009979CB"/>
    <w:rsid w:val="0B607E6A"/>
    <w:rsid w:val="0DC608CD"/>
    <w:rsid w:val="18E74295"/>
    <w:rsid w:val="2DB77AFF"/>
    <w:rsid w:val="2F243013"/>
    <w:rsid w:val="37EA616C"/>
    <w:rsid w:val="43DB1DA4"/>
    <w:rsid w:val="5F85446D"/>
    <w:rsid w:val="64B06FA8"/>
    <w:rsid w:val="6C2409C9"/>
    <w:rsid w:val="77A237DA"/>
    <w:rsid w:val="7B9A7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182</Words>
  <Characters>198</Characters>
  <Lines>2</Lines>
  <Paragraphs>1</Paragraphs>
  <TotalTime>0</TotalTime>
  <ScaleCrop>false</ScaleCrop>
  <LinksUpToDate>false</LinksUpToDate>
  <CharactersWithSpaces>198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2020-10-20T09:40:00Z</dcterms:created>
  <dc:creator>Administrator</dc:creator>
  <cp:lastModifiedBy>张显婧</cp:lastModifiedBy>
  <dcterms:modified xsi:type="dcterms:W3CDTF">2026-03-02T07:50:02Z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SaveFontToCloudKey">
    <vt:lpwstr>208692079_embed</vt:lpwstr>
  </property>
  <property fmtid="{D5CDD505-2E9C-101B-9397-08002B2CF9AE}" pid="4" name="ICV">
    <vt:lpwstr>10B77308CC5A4537B8CAFEB6A4388B5A</vt:lpwstr>
  </property>
  <property fmtid="{D5CDD505-2E9C-101B-9397-08002B2CF9AE}" pid="5" name="KSOTemplateDocerSaveRecord">
    <vt:lpwstr>eyJoZGlkIjoiMjJkODQ1ZTIzNWRjYzE5MmFkYmVhNzMzZWVhZTlhOTgiLCJ1c2VySWQiOiIyODE2MDMwNDMifQ==</vt:lpwstr>
  </property>
</Properties>
</file>